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D1" w:rsidRPr="009F70CF" w:rsidRDefault="00C7485E" w:rsidP="00B44F06">
      <w:pPr>
        <w:jc w:val="center"/>
        <w:rPr>
          <w:b/>
          <w:bCs/>
        </w:rPr>
      </w:pPr>
      <w:r w:rsidRPr="009F70CF">
        <w:rPr>
          <w:b/>
          <w:bCs/>
        </w:rPr>
        <w:t>Информация о рассмотрении обращений граждан за 2021</w:t>
      </w:r>
      <w:r w:rsidR="00B44F06">
        <w:rPr>
          <w:b/>
          <w:bCs/>
        </w:rPr>
        <w:t xml:space="preserve"> год</w:t>
      </w:r>
      <w:bookmarkStart w:id="0" w:name="_GoBack"/>
      <w:bookmarkEnd w:id="0"/>
    </w:p>
    <w:p w:rsidR="004408D1" w:rsidRPr="00B44F06" w:rsidRDefault="004408D1"/>
    <w:p w:rsidR="004408D1" w:rsidRPr="00B44F06" w:rsidRDefault="004408D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268"/>
      </w:tblGrid>
      <w:tr w:rsidR="004408D1" w:rsidTr="00B44F06">
        <w:trPr>
          <w:tblHeader/>
        </w:trPr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2966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3514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-548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430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-222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1859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1703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-15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-37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-33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-9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-7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2966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3514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-548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2966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3514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-548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815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-78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2229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2699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-470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1684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1209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475</w:t>
            </w:r>
          </w:p>
        </w:tc>
      </w:tr>
    </w:tbl>
    <w:p w:rsidR="004408D1" w:rsidRDefault="004408D1">
      <w:pPr>
        <w:rPr>
          <w:lang w:val="en-US"/>
        </w:rPr>
      </w:pPr>
    </w:p>
    <w:p w:rsidR="004408D1" w:rsidRDefault="004408D1">
      <w:pPr>
        <w:rPr>
          <w:lang w:val="en-US"/>
        </w:rPr>
      </w:pPr>
    </w:p>
    <w:sectPr w:rsidR="004408D1" w:rsidSect="00B44F06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5B" w:rsidRDefault="00A82B5B" w:rsidP="00BC0599">
      <w:r>
        <w:separator/>
      </w:r>
    </w:p>
  </w:endnote>
  <w:endnote w:type="continuationSeparator" w:id="0">
    <w:p w:rsidR="00A82B5B" w:rsidRDefault="00A82B5B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5B" w:rsidRDefault="00A82B5B" w:rsidP="00BC0599">
      <w:r>
        <w:separator/>
      </w:r>
    </w:p>
  </w:footnote>
  <w:footnote w:type="continuationSeparator" w:id="0">
    <w:p w:rsidR="00A82B5B" w:rsidRDefault="00A82B5B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0C"/>
    <w:rsid w:val="0001620C"/>
    <w:rsid w:val="000166EC"/>
    <w:rsid w:val="000F29FE"/>
    <w:rsid w:val="00126649"/>
    <w:rsid w:val="00252258"/>
    <w:rsid w:val="0031311F"/>
    <w:rsid w:val="004408D1"/>
    <w:rsid w:val="004C5836"/>
    <w:rsid w:val="00510C88"/>
    <w:rsid w:val="005568B1"/>
    <w:rsid w:val="005572E2"/>
    <w:rsid w:val="00571D5F"/>
    <w:rsid w:val="00600F8E"/>
    <w:rsid w:val="0076302E"/>
    <w:rsid w:val="0087410A"/>
    <w:rsid w:val="008D083B"/>
    <w:rsid w:val="009F70CF"/>
    <w:rsid w:val="009F7F89"/>
    <w:rsid w:val="00A82B5B"/>
    <w:rsid w:val="00AC14E5"/>
    <w:rsid w:val="00AD3DD6"/>
    <w:rsid w:val="00AD4096"/>
    <w:rsid w:val="00B1613B"/>
    <w:rsid w:val="00B44F06"/>
    <w:rsid w:val="00B81D7F"/>
    <w:rsid w:val="00BA1FCA"/>
    <w:rsid w:val="00BC0599"/>
    <w:rsid w:val="00C7485E"/>
    <w:rsid w:val="00C80F93"/>
    <w:rsid w:val="00CB6EFB"/>
    <w:rsid w:val="00CC3E8B"/>
    <w:rsid w:val="00E124B3"/>
    <w:rsid w:val="00E33696"/>
    <w:rsid w:val="00E77192"/>
    <w:rsid w:val="00EE28A8"/>
    <w:rsid w:val="00F25FB2"/>
    <w:rsid w:val="00F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2022-01-31T05:56:00Z</dcterms:created>
  <dcterms:modified xsi:type="dcterms:W3CDTF">2022-01-31T05:56:00Z</dcterms:modified>
  <dc:language/>
</cp:coreProperties>
</file>